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6F" w:rsidRPr="002F0E00" w:rsidRDefault="00F8346F" w:rsidP="00F8346F">
      <w:pPr>
        <w:jc w:val="left"/>
        <w:rPr>
          <w:rFonts w:ascii="黑体" w:eastAsia="黑体" w:hAnsi="黑体"/>
          <w:color w:val="000000"/>
          <w:szCs w:val="32"/>
        </w:rPr>
      </w:pPr>
      <w:r w:rsidRPr="002F0E00">
        <w:rPr>
          <w:rFonts w:ascii="黑体" w:eastAsia="黑体" w:hAnsi="黑体" w:hint="eastAsia"/>
          <w:color w:val="000000"/>
          <w:szCs w:val="32"/>
        </w:rPr>
        <w:t>附件</w:t>
      </w:r>
    </w:p>
    <w:p w:rsidR="00F8346F" w:rsidRPr="00A611B1" w:rsidRDefault="00F8346F" w:rsidP="00F8346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</w:t>
      </w:r>
      <w:r w:rsidRPr="00A611B1">
        <w:rPr>
          <w:rFonts w:ascii="方正小标宋简体" w:eastAsia="方正小标宋简体" w:hint="eastAsia"/>
          <w:sz w:val="44"/>
          <w:szCs w:val="44"/>
        </w:rPr>
        <w:t>年度注册会计师全国统一考试</w:t>
      </w:r>
    </w:p>
    <w:p w:rsidR="00F8346F" w:rsidRPr="00A611B1" w:rsidRDefault="00F8346F" w:rsidP="00F8346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A611B1">
        <w:rPr>
          <w:rFonts w:ascii="方正小标宋简体" w:eastAsia="方正小标宋简体" w:hint="eastAsia"/>
          <w:sz w:val="44"/>
          <w:szCs w:val="44"/>
        </w:rPr>
        <w:t>专业阶段考试科目免试申请表</w:t>
      </w:r>
    </w:p>
    <w:tbl>
      <w:tblPr>
        <w:tblW w:w="87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218"/>
        <w:gridCol w:w="21"/>
        <w:gridCol w:w="331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224"/>
        <w:gridCol w:w="21"/>
      </w:tblGrid>
      <w:tr w:rsidR="00F8346F" w:rsidRPr="006B1AF7" w:rsidTr="00E3154D">
        <w:trPr>
          <w:gridAfter w:val="1"/>
          <w:wAfter w:w="21" w:type="dxa"/>
          <w:cantSplit/>
          <w:trHeight w:val="63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346F" w:rsidRPr="006B1AF7" w:rsidRDefault="00F8346F" w:rsidP="002C4D35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F8346F" w:rsidRPr="006B1AF7" w:rsidTr="00E3154D">
        <w:trPr>
          <w:gridAfter w:val="1"/>
          <w:wAfter w:w="21" w:type="dxa"/>
          <w:cantSplit/>
          <w:trHeight w:val="753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身份证件号码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照片</w:t>
            </w:r>
          </w:p>
        </w:tc>
      </w:tr>
      <w:tr w:rsidR="00F8346F" w:rsidRPr="006B1AF7" w:rsidTr="00E3154D">
        <w:trPr>
          <w:gridAfter w:val="1"/>
          <w:wAfter w:w="21" w:type="dxa"/>
          <w:cantSplit/>
          <w:trHeight w:val="630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926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F8346F" w:rsidRPr="006B1AF7" w:rsidTr="00E3154D">
        <w:trPr>
          <w:gridAfter w:val="1"/>
          <w:wAfter w:w="21" w:type="dxa"/>
          <w:trHeight w:val="630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4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ind w:firstLine="24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F8346F" w:rsidRPr="006B1AF7" w:rsidTr="00E3154D">
        <w:trPr>
          <w:gridAfter w:val="1"/>
          <w:wAfter w:w="21" w:type="dxa"/>
          <w:trHeight w:val="63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436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ind w:firstLine="24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F8346F" w:rsidRPr="006B1AF7" w:rsidTr="00E3154D">
        <w:trPr>
          <w:gridAfter w:val="1"/>
          <w:wAfter w:w="21" w:type="dxa"/>
          <w:cantSplit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bookmarkStart w:id="0" w:name="_GoBack"/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申请科目免试（划√）</w:t>
            </w:r>
            <w:bookmarkEnd w:id="0"/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346F" w:rsidRPr="006B1AF7" w:rsidRDefault="00F8346F" w:rsidP="002C4D35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346F" w:rsidRPr="006B1AF7" w:rsidRDefault="00F8346F" w:rsidP="002C4D35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公司战略与风险管理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税法</w:t>
            </w:r>
          </w:p>
        </w:tc>
      </w:tr>
      <w:tr w:rsidR="00F8346F" w:rsidRPr="006B1AF7" w:rsidTr="00E3154D">
        <w:trPr>
          <w:cantSplit/>
          <w:trHeight w:val="597"/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346F" w:rsidRPr="006B1AF7" w:rsidRDefault="00F8346F" w:rsidP="002C4D35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346F" w:rsidRPr="006B1AF7" w:rsidRDefault="00F8346F" w:rsidP="002C4D35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46F" w:rsidRPr="006B1AF7" w:rsidRDefault="00F8346F" w:rsidP="002C4D35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F8346F" w:rsidRPr="006B1AF7" w:rsidTr="00E3154D">
        <w:trPr>
          <w:gridAfter w:val="1"/>
          <w:wAfter w:w="21" w:type="dxa"/>
          <w:cantSplit/>
          <w:trHeight w:val="966"/>
          <w:jc w:val="center"/>
        </w:trPr>
        <w:tc>
          <w:tcPr>
            <w:tcW w:w="378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本人对上述信息及资料的真实性负责</w:t>
            </w:r>
          </w:p>
        </w:tc>
        <w:tc>
          <w:tcPr>
            <w:tcW w:w="4909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签 名：   </w:t>
            </w: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</w:t>
            </w: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    月</w:t>
            </w: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日</w:t>
            </w:r>
          </w:p>
        </w:tc>
      </w:tr>
      <w:tr w:rsidR="00F8346F" w:rsidRPr="006B1AF7" w:rsidTr="00E3154D">
        <w:trPr>
          <w:gridAfter w:val="1"/>
          <w:wAfter w:w="21" w:type="dxa"/>
          <w:cantSplit/>
          <w:trHeight w:val="1528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申请人所在单位人事主管部门对技术职称的 确 认</w:t>
            </w: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13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46F" w:rsidRDefault="00F8346F" w:rsidP="002C4D35">
            <w:pPr>
              <w:widowControl/>
              <w:spacing w:before="100" w:beforeAutospacing="1" w:after="100" w:afterAutospacing="1" w:line="560" w:lineRule="exact"/>
              <w:ind w:firstLineChars="2300" w:firstLine="483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ind w:firstLineChars="2300" w:firstLine="483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签 章</w:t>
            </w:r>
          </w:p>
          <w:p w:rsidR="00F8346F" w:rsidRPr="006B1AF7" w:rsidRDefault="00F8346F" w:rsidP="00F8346F">
            <w:pPr>
              <w:widowControl/>
              <w:spacing w:before="100" w:beforeAutospacing="1" w:after="100" w:afterAutospacing="1" w:line="560" w:lineRule="exact"/>
              <w:ind w:firstLineChars="350" w:firstLine="735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</w:t>
            </w: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6B1AF7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    日</w:t>
            </w:r>
          </w:p>
        </w:tc>
      </w:tr>
      <w:tr w:rsidR="00F8346F" w:rsidRPr="006B1AF7" w:rsidTr="00E3154D">
        <w:trPr>
          <w:gridAfter w:val="1"/>
          <w:wAfter w:w="21" w:type="dxa"/>
          <w:trHeight w:val="2245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8346F" w:rsidRPr="006B1AF7" w:rsidRDefault="00F8346F" w:rsidP="002C4D35">
            <w:pPr>
              <w:spacing w:line="56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B1AF7">
              <w:rPr>
                <w:rFonts w:ascii="宋体" w:eastAsia="宋体" w:hAnsi="宋体" w:hint="eastAsia"/>
                <w:sz w:val="21"/>
                <w:szCs w:val="21"/>
              </w:rPr>
              <w:t>地方考办意见</w:t>
            </w:r>
          </w:p>
        </w:tc>
        <w:tc>
          <w:tcPr>
            <w:tcW w:w="7213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签 章</w:t>
            </w:r>
          </w:p>
          <w:p w:rsidR="00F8346F" w:rsidRPr="006B1AF7" w:rsidRDefault="00F8346F" w:rsidP="002C4D35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        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6B1AF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    月    日</w:t>
            </w:r>
          </w:p>
        </w:tc>
      </w:tr>
    </w:tbl>
    <w:p w:rsidR="00FF2821" w:rsidRDefault="00E3154D"/>
    <w:sectPr w:rsidR="00FF2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6F"/>
    <w:rsid w:val="009A6F35"/>
    <w:rsid w:val="00A9673E"/>
    <w:rsid w:val="00E3154D"/>
    <w:rsid w:val="00F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8D48A-ACA4-448F-A26D-285F0562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6F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ksb5</dc:creator>
  <cp:keywords/>
  <dc:description/>
  <cp:lastModifiedBy>ksb5</cp:lastModifiedBy>
  <cp:revision>3</cp:revision>
  <dcterms:created xsi:type="dcterms:W3CDTF">2017-03-29T01:46:00Z</dcterms:created>
  <dcterms:modified xsi:type="dcterms:W3CDTF">2017-03-29T01:49:00Z</dcterms:modified>
</cp:coreProperties>
</file>